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854" w:rsidRDefault="009E7EA7" w:rsidP="009E7EA7">
      <w:pPr>
        <w:jc w:val="center"/>
        <w:rPr>
          <w:rFonts w:ascii="Times New Roman" w:hAnsi="Times New Roman" w:cs="Times New Roman"/>
          <w:sz w:val="28"/>
          <w:szCs w:val="28"/>
        </w:rPr>
      </w:pPr>
      <w:r w:rsidRPr="009E7EA7">
        <w:rPr>
          <w:rFonts w:ascii="Times New Roman" w:hAnsi="Times New Roman" w:cs="Times New Roman"/>
          <w:sz w:val="28"/>
          <w:szCs w:val="28"/>
        </w:rPr>
        <w:t>Второй директор Ермолаева Галина Николаевна</w:t>
      </w:r>
    </w:p>
    <w:p w:rsidR="009E7EA7" w:rsidRPr="009E7EA7" w:rsidRDefault="009E7EA7" w:rsidP="009E7E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8134" cy="279589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15" cy="2797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7EA7" w:rsidRPr="009E7EA7" w:rsidRDefault="009E7EA7" w:rsidP="009E7E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E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1" name="Рисунок 1" descr="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1985 по 2009 год директором школы была Галина Николаевна Ермолаева, Отличник народного Просвещения, депутат </w:t>
      </w:r>
      <w:proofErr w:type="spellStart"/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Березниковской</w:t>
      </w:r>
      <w:proofErr w:type="spellEnd"/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городской Думы.</w:t>
      </w:r>
    </w:p>
    <w:p w:rsidR="009E7EA7" w:rsidRPr="009E7EA7" w:rsidRDefault="009E7EA7" w:rsidP="009E7E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1 сентября 1985 года в школе обучалось 2098 учащихся. Работало 48 кружков, 8 спортивных секций, было создано 4 спортивных класса.</w:t>
      </w:r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Пионерской дружине было присвоено имя космонавта В.Н.Терешковой (49 пионерских отрядов). Комсомольская организация школы – активный участник областного смотра «Мы – молодая гвардия».</w:t>
      </w:r>
    </w:p>
    <w:p w:rsidR="009E7EA7" w:rsidRPr="009E7EA7" w:rsidRDefault="009E7EA7" w:rsidP="009E7E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Традиционными в школе тех лет стали выступления «Английского театра», идейными вдохновителями которого были Л.М.Фролова, </w:t>
      </w:r>
      <w:proofErr w:type="spellStart"/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А.Б.Крутов</w:t>
      </w:r>
      <w:proofErr w:type="spellEnd"/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Н.Б.Калининская </w:t>
      </w:r>
      <w:proofErr w:type="spellStart"/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О.Н.Подлипаева</w:t>
      </w:r>
      <w:proofErr w:type="spellEnd"/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С.В.Шашова</w:t>
      </w:r>
      <w:proofErr w:type="spellEnd"/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9E7EA7" w:rsidRDefault="009E7EA7" w:rsidP="009E7E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те годы школа славилась и своими спортивными достижениями. </w:t>
      </w:r>
      <w:proofErr w:type="gramStart"/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Призовые места в плавании, волейболе, баскетболе, стрельбе, городском кроссе, лыжной эстафете, «Зарнице», туристических слётах, военных сборах – это заслуга, прежде всего, учителей физкультуры и НВП:</w:t>
      </w:r>
      <w:proofErr w:type="gramEnd"/>
    </w:p>
    <w:p w:rsidR="009E7EA7" w:rsidRPr="009E7EA7" w:rsidRDefault="009E7EA7" w:rsidP="009E7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Архипова Валентина Ивановича,</w:t>
      </w:r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Михайлова Ивана Михайловича,</w:t>
      </w:r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Архиповой Нины Петровны,</w:t>
      </w:r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Портола</w:t>
      </w:r>
      <w:proofErr w:type="spellEnd"/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Виталия Михайловича.</w:t>
      </w:r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Шамаева</w:t>
      </w:r>
      <w:proofErr w:type="spellEnd"/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Александра Владимировича.</w:t>
      </w:r>
    </w:p>
    <w:p w:rsidR="009E7EA7" w:rsidRPr="009E7EA7" w:rsidRDefault="009E7EA7" w:rsidP="009E7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И.М.Михайлов организовал городской клуб любителей бега «Импульс».</w:t>
      </w:r>
    </w:p>
    <w:p w:rsidR="009E7EA7" w:rsidRPr="009E7EA7" w:rsidRDefault="009E7EA7" w:rsidP="009E7E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Традицию школьной агитбригады подхватила совместная с родителями школы (семья Шишкиных), шефами (БРУ №3) агитбригада учителей под руководством Моисея Абрамовича </w:t>
      </w:r>
      <w:proofErr w:type="spellStart"/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Кейсера</w:t>
      </w:r>
      <w:proofErr w:type="spellEnd"/>
      <w:proofErr w:type="gramStart"/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</w:p>
    <w:p w:rsidR="009E7EA7" w:rsidRDefault="009E7EA7" w:rsidP="009E7E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Учителя:</w:t>
      </w:r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Калининская Наталья Борисовна,</w:t>
      </w:r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Краснопёрова (Наумова) Юлия Геннадьевна, </w:t>
      </w:r>
      <w:proofErr w:type="spellStart"/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Поносова</w:t>
      </w:r>
      <w:proofErr w:type="spellEnd"/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Наталья Геннадьевна,</w:t>
      </w:r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Горчакова Елена Николаевна,</w:t>
      </w:r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Кейсер</w:t>
      </w:r>
      <w:proofErr w:type="spellEnd"/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Татьяна Германовна,</w:t>
      </w:r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Сизякова</w:t>
      </w:r>
      <w:proofErr w:type="spellEnd"/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Лариса Геннадьевна,</w:t>
      </w:r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Мельникова (Язева) Ольга Валерьевна успешно выступали с программами: </w:t>
      </w:r>
      <w:proofErr w:type="gramEnd"/>
    </w:p>
    <w:p w:rsidR="009E7EA7" w:rsidRPr="009E7EA7" w:rsidRDefault="009E7EA7" w:rsidP="009E7E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"Сегодня и Ежедневно", "Шоу для президента или человек в коричневой паутине".</w:t>
      </w:r>
    </w:p>
    <w:p w:rsidR="009E7EA7" w:rsidRPr="009E7EA7" w:rsidRDefault="009E7EA7" w:rsidP="009E7E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Выступление агитбригады высоко оценили как в нашем </w:t>
      </w:r>
      <w:proofErr w:type="gramStart"/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городе</w:t>
      </w:r>
      <w:proofErr w:type="gramEnd"/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 и в других населённых пунктах края.</w:t>
      </w:r>
    </w:p>
    <w:p w:rsidR="009E7EA7" w:rsidRPr="009E7EA7" w:rsidRDefault="009E7EA7" w:rsidP="009E7E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школе активно взаимодействовали комсомольские организации учеников и учителей. Совместно играли в волейбол, проводили правоохранительные вечерние рейды по микрорайону, выступали агитбригадой, выезжали со стройотрядами в Краснодарский край.</w:t>
      </w:r>
    </w:p>
    <w:p w:rsidR="009E7EA7" w:rsidRPr="009E7EA7" w:rsidRDefault="009E7EA7" w:rsidP="009E7E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Учителя регулярно занимали призовые места в городском конкурсе хоров и в итоге были награждены поездкой на отдых в Прибалтику.</w:t>
      </w:r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Тесная дружба объединяла педагогический коллектив с коллективом шефствующего третьего калийного: агитбригады, </w:t>
      </w:r>
      <w:proofErr w:type="spellStart"/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турслёты</w:t>
      </w:r>
      <w:proofErr w:type="spellEnd"/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яркие праздничные вечера.</w:t>
      </w:r>
    </w:p>
    <w:p w:rsidR="009E7EA7" w:rsidRPr="009E7EA7" w:rsidRDefault="009E7EA7" w:rsidP="009E7E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 руководством Ермолаевой Г.Н. работали</w:t>
      </w:r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заместители директора по </w:t>
      </w:r>
      <w:proofErr w:type="spellStart"/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учебн</w:t>
      </w:r>
      <w:proofErr w:type="gramStart"/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spellEnd"/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воспитательной работе в начальной школе Архангельская Ольга Борисовна, Давыдова Екатерина Николаевна, Федосеева Антонина Васильевна. В старшей школе Сотникова Антонина Михайловна, </w:t>
      </w:r>
      <w:proofErr w:type="gramStart"/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Гладких</w:t>
      </w:r>
      <w:proofErr w:type="gramEnd"/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Маргарита Васильевна, Краснянская Людмила Дмитриевна, </w:t>
      </w:r>
      <w:proofErr w:type="spellStart"/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Бударина</w:t>
      </w:r>
      <w:proofErr w:type="spellEnd"/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Валентина Ивановна, Сорокина Татьяна Ивановна, </w:t>
      </w:r>
      <w:proofErr w:type="spellStart"/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Крутов</w:t>
      </w:r>
      <w:proofErr w:type="spellEnd"/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Алексей Борисович.</w:t>
      </w:r>
    </w:p>
    <w:p w:rsidR="009E7EA7" w:rsidRDefault="009E7EA7" w:rsidP="009E7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1991 году по инициативе Ефимова Василия Васильевича при школе № 3 была создана физико-математическая школа.</w:t>
      </w:r>
    </w:p>
    <w:p w:rsidR="009E7EA7" w:rsidRDefault="009E7EA7" w:rsidP="009E7EA7">
      <w:pPr>
        <w:jc w:val="both"/>
        <w:rPr>
          <w:rFonts w:ascii="Times New Roman" w:hAnsi="Times New Roman" w:cs="Times New Roman"/>
          <w:sz w:val="28"/>
          <w:szCs w:val="28"/>
        </w:rPr>
      </w:pPr>
      <w:r w:rsidRPr="009E7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572919"/>
            <wp:effectExtent l="19050" t="0" r="3175" b="0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2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EA7" w:rsidRDefault="009E7EA7" w:rsidP="009E7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85180" cy="4264660"/>
            <wp:effectExtent l="1905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180" cy="426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EA7" w:rsidRDefault="009E7EA7" w:rsidP="009E7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531846"/>
            <wp:effectExtent l="1905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31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EA7" w:rsidRDefault="009E7EA7" w:rsidP="009E7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328489"/>
            <wp:effectExtent l="1905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8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EA7" w:rsidRDefault="009E7EA7" w:rsidP="009E7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780128"/>
            <wp:effectExtent l="1905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0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EA7" w:rsidRDefault="009E7EA7" w:rsidP="009E7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297548"/>
            <wp:effectExtent l="1905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97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EA7" w:rsidRDefault="009E7EA7" w:rsidP="009E7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00925"/>
            <wp:effectExtent l="1905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EA7" w:rsidRPr="009E7EA7" w:rsidRDefault="009E7EA7" w:rsidP="009E7EA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E7EA7" w:rsidRPr="009E7EA7" w:rsidSect="00397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9E7EA7"/>
    <w:rsid w:val="00397854"/>
    <w:rsid w:val="00506B45"/>
    <w:rsid w:val="009E7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E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9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418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Жуланова Светлана Вячеславовна</dc:creator>
  <cp:lastModifiedBy>Жуланова Светлана Вячеславовна</cp:lastModifiedBy>
  <cp:revision>1</cp:revision>
  <dcterms:created xsi:type="dcterms:W3CDTF">2026-02-12T07:48:00Z</dcterms:created>
  <dcterms:modified xsi:type="dcterms:W3CDTF">2026-02-12T07:54:00Z</dcterms:modified>
</cp:coreProperties>
</file>